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___________________2014  № _____</w:t>
      </w:r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к бюджету города Рязани на 201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и на плановый период 201</w:t>
      </w:r>
      <w:r>
        <w:rPr>
          <w:rFonts w:ascii="Times New Roman" w:eastAsia="Times New Roman" w:hAnsi="Times New Roman" w:cs="Times New Roman"/>
          <w:sz w:val="28"/>
          <w:szCs w:val="28"/>
        </w:rPr>
        <w:t>5 и 2016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6E1594" w:rsidRPr="00A079AC" w:rsidRDefault="00A079AC" w:rsidP="00A079A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тыс. руб</w:t>
      </w:r>
      <w:r w:rsidR="005E52C5">
        <w:rPr>
          <w:rFonts w:ascii="Times New Roman" w:eastAsia="Times New Roman" w:hAnsi="Times New Roman" w:cs="Times New Roman"/>
          <w:bCs/>
          <w:i/>
          <w:sz w:val="28"/>
          <w:szCs w:val="28"/>
        </w:rPr>
        <w:t>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tbl>
      <w:tblPr>
        <w:tblW w:w="4948" w:type="pct"/>
        <w:tblLook w:val="04A0" w:firstRow="1" w:lastRow="0" w:firstColumn="1" w:lastColumn="0" w:noHBand="0" w:noVBand="1"/>
      </w:tblPr>
      <w:tblGrid>
        <w:gridCol w:w="3008"/>
        <w:gridCol w:w="5397"/>
        <w:gridCol w:w="1627"/>
      </w:tblGrid>
      <w:tr w:rsidR="00C43D37" w:rsidRPr="00C43D37" w:rsidTr="00814B25">
        <w:trPr>
          <w:trHeight w:val="330"/>
        </w:trPr>
        <w:tc>
          <w:tcPr>
            <w:tcW w:w="1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43D37" w:rsidRPr="00C43D37" w:rsidRDefault="00C43D37" w:rsidP="00C4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  <w:r w:rsidR="005E5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бюджетной классификации</w:t>
            </w:r>
          </w:p>
        </w:tc>
        <w:tc>
          <w:tcPr>
            <w:tcW w:w="2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D37" w:rsidRPr="00C43D37" w:rsidRDefault="00C43D37" w:rsidP="005E5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="005E5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доходов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D37" w:rsidRPr="00C43D37" w:rsidRDefault="00C43D37" w:rsidP="00C4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C43D37" w:rsidRPr="00C43D37" w:rsidTr="00814B25">
        <w:trPr>
          <w:trHeight w:val="1310"/>
        </w:trPr>
        <w:tc>
          <w:tcPr>
            <w:tcW w:w="1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43D37" w:rsidRPr="00C43D37" w:rsidRDefault="00C43D37" w:rsidP="00C43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3D37" w:rsidRPr="00C43D37" w:rsidRDefault="00C43D37" w:rsidP="00C43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3D37" w:rsidRPr="00C43D37" w:rsidRDefault="00C43D37" w:rsidP="00C43D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D37" w:rsidRPr="00C43D37" w:rsidTr="00814B25">
        <w:trPr>
          <w:trHeight w:val="270"/>
        </w:trPr>
        <w:tc>
          <w:tcPr>
            <w:tcW w:w="1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D37" w:rsidRPr="00C43D37" w:rsidRDefault="00C43D37" w:rsidP="00C4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D37" w:rsidRPr="00C43D37" w:rsidRDefault="00C43D37" w:rsidP="00C4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37" w:rsidRPr="00C43D37" w:rsidRDefault="00C43D37" w:rsidP="00C43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43D37" w:rsidRPr="00814B25" w:rsidTr="00814B25">
        <w:trPr>
          <w:trHeight w:val="720"/>
        </w:trPr>
        <w:tc>
          <w:tcPr>
            <w:tcW w:w="1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D37" w:rsidRPr="00814B25" w:rsidRDefault="00C43D37" w:rsidP="00D97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2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D37" w:rsidRPr="00814B25" w:rsidRDefault="00C43D37" w:rsidP="00D979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4B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37" w:rsidRPr="00814B25" w:rsidRDefault="00D9795B" w:rsidP="00661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421</w:t>
            </w:r>
            <w:r w:rsidR="00661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0222,7</w:t>
            </w:r>
          </w:p>
        </w:tc>
      </w:tr>
      <w:tr w:rsidR="00C43D37" w:rsidRPr="00814B25" w:rsidTr="00814B25">
        <w:trPr>
          <w:trHeight w:val="1627"/>
        </w:trPr>
        <w:tc>
          <w:tcPr>
            <w:tcW w:w="1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D37" w:rsidRPr="00814B25" w:rsidRDefault="00836210" w:rsidP="00D97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</w:t>
            </w:r>
            <w:r w:rsidR="00C43D37" w:rsidRPr="00814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00000 00 0000 000</w:t>
            </w:r>
          </w:p>
        </w:tc>
        <w:tc>
          <w:tcPr>
            <w:tcW w:w="2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D37" w:rsidRPr="00814B25" w:rsidRDefault="00836210" w:rsidP="00D97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4B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37" w:rsidRPr="00814B25" w:rsidRDefault="00836210" w:rsidP="00D979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4B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552565,2</w:t>
            </w:r>
          </w:p>
        </w:tc>
      </w:tr>
      <w:tr w:rsidR="00BF5586" w:rsidRPr="00814B25" w:rsidTr="00814B25">
        <w:trPr>
          <w:trHeight w:val="693"/>
        </w:trPr>
        <w:tc>
          <w:tcPr>
            <w:tcW w:w="1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586" w:rsidRPr="00814B25" w:rsidRDefault="00836210" w:rsidP="00D97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1 11 07000 00 0000 12</w:t>
            </w:r>
            <w:r w:rsidR="00BF5586" w:rsidRPr="00814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586" w:rsidRPr="00814B25" w:rsidRDefault="00836210" w:rsidP="00D97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586" w:rsidRPr="00814B25" w:rsidRDefault="00814B25" w:rsidP="00D979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31951,0</w:t>
            </w:r>
          </w:p>
        </w:tc>
      </w:tr>
      <w:tr w:rsidR="00814B25" w:rsidRPr="00814B25" w:rsidTr="00814B25">
        <w:trPr>
          <w:trHeight w:val="1561"/>
        </w:trPr>
        <w:tc>
          <w:tcPr>
            <w:tcW w:w="1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25" w:rsidRPr="00814B25" w:rsidRDefault="00814B25" w:rsidP="00D97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</w:t>
            </w:r>
            <w:r w:rsidRPr="00814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0 00 0000 120</w:t>
            </w:r>
          </w:p>
        </w:tc>
        <w:tc>
          <w:tcPr>
            <w:tcW w:w="2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5" w:rsidRPr="00814B25" w:rsidRDefault="00814B25" w:rsidP="00D979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4B25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налогов и обязательных платежей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4B25" w:rsidRPr="00814B25" w:rsidRDefault="00814B25" w:rsidP="00D979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31951,0</w:t>
            </w:r>
          </w:p>
        </w:tc>
      </w:tr>
      <w:tr w:rsidR="00D9795B" w:rsidRPr="00814B25" w:rsidTr="00814B25">
        <w:trPr>
          <w:trHeight w:val="1641"/>
        </w:trPr>
        <w:tc>
          <w:tcPr>
            <w:tcW w:w="1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95B" w:rsidRPr="00814B25" w:rsidRDefault="00D9795B" w:rsidP="00D9795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1 11 07014</w:t>
            </w:r>
            <w:r w:rsidRPr="00814B25">
              <w:rPr>
                <w:rFonts w:ascii="Times New Roman" w:hAnsi="Times New Roman" w:cs="Times New Roman"/>
                <w:sz w:val="28"/>
                <w:szCs w:val="28"/>
              </w:rPr>
              <w:t xml:space="preserve"> 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0000 12</w:t>
            </w:r>
            <w:r w:rsidRPr="00814B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D9795B" w:rsidRPr="00814B25" w:rsidRDefault="00D9795B" w:rsidP="00D97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95B" w:rsidRPr="00814B25" w:rsidRDefault="00D9795B" w:rsidP="00D979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4B25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95B" w:rsidRPr="00814B25" w:rsidRDefault="00D9795B" w:rsidP="00D9795B">
            <w:pPr>
              <w:tabs>
                <w:tab w:val="left" w:pos="13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31951,0</w:t>
            </w:r>
          </w:p>
        </w:tc>
      </w:tr>
      <w:tr w:rsidR="00D9795B" w:rsidRPr="00814B25" w:rsidTr="00270841">
        <w:trPr>
          <w:trHeight w:val="403"/>
        </w:trPr>
        <w:tc>
          <w:tcPr>
            <w:tcW w:w="1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95B" w:rsidRPr="00D9795B" w:rsidRDefault="00D9795B" w:rsidP="00270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1 17 00000 00 0000 00</w:t>
            </w:r>
            <w:r w:rsidRPr="00814B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95B" w:rsidRPr="00D9795B" w:rsidRDefault="00D9795B" w:rsidP="00D97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79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95B" w:rsidRPr="00591CC5" w:rsidRDefault="00661F0F" w:rsidP="00D9795B">
            <w:pPr>
              <w:tabs>
                <w:tab w:val="left" w:pos="13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23965,6</w:t>
            </w:r>
          </w:p>
        </w:tc>
      </w:tr>
      <w:tr w:rsidR="00D9795B" w:rsidRPr="00814B25" w:rsidTr="00EA7612">
        <w:trPr>
          <w:trHeight w:val="423"/>
        </w:trPr>
        <w:tc>
          <w:tcPr>
            <w:tcW w:w="1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95B" w:rsidRDefault="00D9795B" w:rsidP="002708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1 17 05000 00 0000 18</w:t>
            </w:r>
            <w:r w:rsidRPr="00814B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95B" w:rsidRPr="00D9795B" w:rsidRDefault="00D9795B" w:rsidP="00D9795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795B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95B" w:rsidRPr="00814B25" w:rsidRDefault="00661F0F" w:rsidP="00D9795B">
            <w:pPr>
              <w:tabs>
                <w:tab w:val="left" w:pos="13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23965,6</w:t>
            </w:r>
          </w:p>
        </w:tc>
      </w:tr>
      <w:tr w:rsidR="005E52C5" w:rsidRPr="00814B25" w:rsidTr="00F67788">
        <w:trPr>
          <w:trHeight w:val="701"/>
        </w:trPr>
        <w:tc>
          <w:tcPr>
            <w:tcW w:w="1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2C5" w:rsidRDefault="005E52C5" w:rsidP="009F4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1 17 05040 04 0000 18</w:t>
            </w:r>
            <w:r w:rsidRPr="00814B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2C5" w:rsidRPr="000110F5" w:rsidRDefault="005E52C5" w:rsidP="009F4E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10F5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городских округов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2C5" w:rsidRPr="00814B25" w:rsidRDefault="00661F0F" w:rsidP="009F4E21">
            <w:pPr>
              <w:tabs>
                <w:tab w:val="left" w:pos="13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23965,6</w:t>
            </w:r>
          </w:p>
        </w:tc>
      </w:tr>
      <w:tr w:rsidR="005E52C5" w:rsidRPr="00814B25" w:rsidTr="00F67788">
        <w:trPr>
          <w:trHeight w:val="701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2C5" w:rsidRPr="005E52C5" w:rsidRDefault="005E52C5" w:rsidP="00011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2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2C5" w:rsidRPr="005E52C5" w:rsidRDefault="005E52C5" w:rsidP="000110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2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2C5" w:rsidRPr="00F67788" w:rsidRDefault="00F67788" w:rsidP="000110F5">
            <w:pPr>
              <w:tabs>
                <w:tab w:val="left" w:pos="13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677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3797106,1</w:t>
            </w:r>
          </w:p>
        </w:tc>
      </w:tr>
      <w:tr w:rsidR="005E52C5" w:rsidRPr="00814B25" w:rsidTr="00F67788">
        <w:trPr>
          <w:trHeight w:val="982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2C5" w:rsidRPr="00C10986" w:rsidRDefault="005E52C5" w:rsidP="009F4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986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2C5" w:rsidRPr="00C10986" w:rsidRDefault="005E52C5" w:rsidP="005E52C5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0986">
              <w:rPr>
                <w:rFonts w:ascii="Times New Roman" w:hAnsi="Times New Roman" w:cs="Times New Roman"/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2C5" w:rsidRDefault="00F67788" w:rsidP="000110F5">
            <w:pPr>
              <w:tabs>
                <w:tab w:val="left" w:pos="13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3748258,1</w:t>
            </w:r>
          </w:p>
        </w:tc>
      </w:tr>
      <w:tr w:rsidR="005E52C5" w:rsidRPr="00814B25" w:rsidTr="005E52C5">
        <w:trPr>
          <w:trHeight w:val="107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2C5" w:rsidRPr="00C10986" w:rsidRDefault="005E52C5" w:rsidP="009F4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986">
              <w:rPr>
                <w:rFonts w:ascii="Times New Roman" w:hAnsi="Times New Roman" w:cs="Times New Roman"/>
                <w:sz w:val="28"/>
                <w:szCs w:val="28"/>
              </w:rPr>
              <w:t>2 02 02000 00 0000 151</w:t>
            </w:r>
          </w:p>
        </w:tc>
        <w:tc>
          <w:tcPr>
            <w:tcW w:w="2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2C5" w:rsidRPr="00C10986" w:rsidRDefault="005E52C5" w:rsidP="00F67788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C1098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2C5" w:rsidRPr="00F67788" w:rsidRDefault="00F67788" w:rsidP="000110F5">
            <w:pPr>
              <w:tabs>
                <w:tab w:val="left" w:pos="13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6778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717519,6</w:t>
            </w:r>
          </w:p>
        </w:tc>
      </w:tr>
      <w:tr w:rsidR="005E52C5" w:rsidRPr="00814B25" w:rsidTr="005E52C5">
        <w:trPr>
          <w:trHeight w:val="749"/>
        </w:trPr>
        <w:tc>
          <w:tcPr>
            <w:tcW w:w="1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2C5" w:rsidRPr="00C10986" w:rsidRDefault="005E52C5" w:rsidP="009F4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986">
              <w:rPr>
                <w:rFonts w:ascii="Times New Roman" w:hAnsi="Times New Roman" w:cs="Times New Roman"/>
                <w:sz w:val="28"/>
                <w:szCs w:val="28"/>
              </w:rPr>
              <w:t>2 02 02051 00 0000 151</w:t>
            </w:r>
          </w:p>
        </w:tc>
        <w:tc>
          <w:tcPr>
            <w:tcW w:w="2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2C5" w:rsidRPr="00C10986" w:rsidRDefault="005E52C5" w:rsidP="00F6778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C109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Субсидии бюджетам на реализацию федеральных целевых программ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2C5" w:rsidRDefault="00F67788" w:rsidP="000110F5">
            <w:pPr>
              <w:tabs>
                <w:tab w:val="left" w:pos="13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18724,3</w:t>
            </w:r>
          </w:p>
        </w:tc>
      </w:tr>
      <w:tr w:rsidR="005E52C5" w:rsidRPr="00814B25" w:rsidTr="000110F5">
        <w:trPr>
          <w:trHeight w:val="701"/>
        </w:trPr>
        <w:tc>
          <w:tcPr>
            <w:tcW w:w="1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2C5" w:rsidRPr="00C10986" w:rsidRDefault="005E52C5" w:rsidP="009F4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986">
              <w:rPr>
                <w:rFonts w:ascii="Times New Roman" w:hAnsi="Times New Roman" w:cs="Times New Roman"/>
                <w:sz w:val="28"/>
                <w:szCs w:val="28"/>
              </w:rPr>
              <w:t>2 02 02051 04 0000 151</w:t>
            </w:r>
          </w:p>
        </w:tc>
        <w:tc>
          <w:tcPr>
            <w:tcW w:w="2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2C5" w:rsidRPr="00C10986" w:rsidRDefault="005E52C5" w:rsidP="00F67788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C109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2C5" w:rsidRDefault="00F67788" w:rsidP="000110F5">
            <w:pPr>
              <w:tabs>
                <w:tab w:val="left" w:pos="13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18724,3</w:t>
            </w:r>
          </w:p>
        </w:tc>
      </w:tr>
      <w:tr w:rsidR="005E52C5" w:rsidRPr="00814B25" w:rsidTr="000110F5">
        <w:trPr>
          <w:trHeight w:val="701"/>
        </w:trPr>
        <w:tc>
          <w:tcPr>
            <w:tcW w:w="1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2C5" w:rsidRPr="00C10986" w:rsidRDefault="005E52C5" w:rsidP="009F4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986">
              <w:rPr>
                <w:rFonts w:ascii="Times New Roman" w:hAnsi="Times New Roman" w:cs="Times New Roman"/>
                <w:sz w:val="28"/>
                <w:szCs w:val="28"/>
              </w:rPr>
              <w:t>2 02 02999 00 0000 151</w:t>
            </w:r>
          </w:p>
        </w:tc>
        <w:tc>
          <w:tcPr>
            <w:tcW w:w="2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2C5" w:rsidRPr="00C10986" w:rsidRDefault="005E52C5" w:rsidP="00F67788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0986">
              <w:rPr>
                <w:rFonts w:ascii="Times New Roman" w:hAnsi="Times New Roman" w:cs="Times New Roman"/>
                <w:bCs/>
                <w:sz w:val="28"/>
                <w:szCs w:val="28"/>
              </w:rPr>
              <w:t>Прочие субсидии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2C5" w:rsidRDefault="00F67788" w:rsidP="000110F5">
            <w:pPr>
              <w:tabs>
                <w:tab w:val="left" w:pos="13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301746,7</w:t>
            </w:r>
          </w:p>
        </w:tc>
      </w:tr>
      <w:tr w:rsidR="005E52C5" w:rsidRPr="00814B25" w:rsidTr="000110F5">
        <w:trPr>
          <w:trHeight w:val="701"/>
        </w:trPr>
        <w:tc>
          <w:tcPr>
            <w:tcW w:w="1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2C5" w:rsidRPr="00C10986" w:rsidRDefault="005E52C5" w:rsidP="009F4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986">
              <w:rPr>
                <w:rFonts w:ascii="Times New Roman" w:hAnsi="Times New Roman" w:cs="Times New Roman"/>
                <w:sz w:val="28"/>
                <w:szCs w:val="28"/>
              </w:rPr>
              <w:t>2 02 02999 04 0000 151</w:t>
            </w:r>
          </w:p>
        </w:tc>
        <w:tc>
          <w:tcPr>
            <w:tcW w:w="2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2C5" w:rsidRPr="00C10986" w:rsidRDefault="005E52C5" w:rsidP="00F67788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0986">
              <w:rPr>
                <w:rFonts w:ascii="Times New Roman" w:hAnsi="Times New Roman" w:cs="Times New Roman"/>
                <w:bCs/>
                <w:sz w:val="28"/>
                <w:szCs w:val="28"/>
              </w:rPr>
              <w:t>Прочие субсидии бюджетам городских округов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2C5" w:rsidRDefault="00F67788" w:rsidP="000110F5">
            <w:pPr>
              <w:tabs>
                <w:tab w:val="left" w:pos="13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301746,7</w:t>
            </w:r>
          </w:p>
        </w:tc>
      </w:tr>
      <w:tr w:rsidR="005E52C5" w:rsidRPr="00814B25" w:rsidTr="00F67788">
        <w:trPr>
          <w:trHeight w:val="994"/>
        </w:trPr>
        <w:tc>
          <w:tcPr>
            <w:tcW w:w="1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2C5" w:rsidRPr="00C10986" w:rsidRDefault="005E52C5" w:rsidP="009F4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986">
              <w:rPr>
                <w:rFonts w:ascii="Times New Roman" w:hAnsi="Times New Roman" w:cs="Times New Roman"/>
                <w:sz w:val="28"/>
                <w:szCs w:val="28"/>
              </w:rPr>
              <w:t>2 02 03000 00 0000 151</w:t>
            </w:r>
          </w:p>
        </w:tc>
        <w:tc>
          <w:tcPr>
            <w:tcW w:w="2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2C5" w:rsidRPr="00C10986" w:rsidRDefault="005E52C5" w:rsidP="00F67788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C1098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2C5" w:rsidRPr="00F67788" w:rsidRDefault="00F67788" w:rsidP="000110F5">
            <w:pPr>
              <w:tabs>
                <w:tab w:val="left" w:pos="13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6778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2986699,5</w:t>
            </w:r>
          </w:p>
        </w:tc>
      </w:tr>
      <w:tr w:rsidR="005E52C5" w:rsidRPr="00814B25" w:rsidTr="00F67788">
        <w:trPr>
          <w:trHeight w:val="701"/>
        </w:trPr>
        <w:tc>
          <w:tcPr>
            <w:tcW w:w="1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2C5" w:rsidRPr="00C10986" w:rsidRDefault="005E52C5" w:rsidP="009F4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986">
              <w:rPr>
                <w:rFonts w:ascii="Times New Roman" w:hAnsi="Times New Roman" w:cs="Times New Roman"/>
                <w:sz w:val="28"/>
                <w:szCs w:val="28"/>
              </w:rPr>
              <w:t>2 02 03024 00 0000 151</w:t>
            </w:r>
          </w:p>
        </w:tc>
        <w:tc>
          <w:tcPr>
            <w:tcW w:w="2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2C5" w:rsidRPr="00C10986" w:rsidRDefault="005E52C5" w:rsidP="00F67788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0986">
              <w:rPr>
                <w:rFonts w:ascii="Times New Roman" w:hAnsi="Times New Roman" w:cs="Times New Roman"/>
                <w:bCs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2C5" w:rsidRPr="00814B25" w:rsidRDefault="00F67788" w:rsidP="000110F5">
            <w:pPr>
              <w:tabs>
                <w:tab w:val="left" w:pos="13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2888349,4</w:t>
            </w:r>
          </w:p>
        </w:tc>
      </w:tr>
      <w:tr w:rsidR="005E52C5" w:rsidRPr="00814B25" w:rsidTr="000110F5">
        <w:trPr>
          <w:trHeight w:val="701"/>
        </w:trPr>
        <w:tc>
          <w:tcPr>
            <w:tcW w:w="1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2C5" w:rsidRPr="00C10986" w:rsidRDefault="005E52C5" w:rsidP="009F4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986">
              <w:rPr>
                <w:rFonts w:ascii="Times New Roman" w:hAnsi="Times New Roman" w:cs="Times New Roman"/>
                <w:sz w:val="28"/>
                <w:szCs w:val="28"/>
              </w:rPr>
              <w:t>2 02 03024 04 0000 151</w:t>
            </w:r>
          </w:p>
        </w:tc>
        <w:tc>
          <w:tcPr>
            <w:tcW w:w="2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2C5" w:rsidRPr="00C10986" w:rsidRDefault="005E52C5" w:rsidP="00F67788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0986">
              <w:rPr>
                <w:rFonts w:ascii="Times New Roman" w:hAnsi="Times New Roman" w:cs="Times New Roman"/>
                <w:bCs/>
                <w:sz w:val="28"/>
                <w:szCs w:val="28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2C5" w:rsidRPr="00814B25" w:rsidRDefault="00F67788" w:rsidP="00D359E6">
            <w:pPr>
              <w:tabs>
                <w:tab w:val="left" w:pos="13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2888349,</w:t>
            </w:r>
            <w:r w:rsidR="00D359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bookmarkStart w:id="0" w:name="_GoBack"/>
            <w:bookmarkEnd w:id="0"/>
          </w:p>
        </w:tc>
      </w:tr>
      <w:tr w:rsidR="005E52C5" w:rsidRPr="00814B25" w:rsidTr="000110F5">
        <w:trPr>
          <w:trHeight w:val="701"/>
        </w:trPr>
        <w:tc>
          <w:tcPr>
            <w:tcW w:w="1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2C5" w:rsidRDefault="005E52C5" w:rsidP="00011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2 02 03027 00 0000 151</w:t>
            </w:r>
          </w:p>
        </w:tc>
        <w:tc>
          <w:tcPr>
            <w:tcW w:w="2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2C5" w:rsidRPr="000110F5" w:rsidRDefault="005E52C5" w:rsidP="00F6778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2C5" w:rsidRPr="00814B25" w:rsidRDefault="00F67788" w:rsidP="000110F5">
            <w:pPr>
              <w:tabs>
                <w:tab w:val="left" w:pos="13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60708,0</w:t>
            </w:r>
          </w:p>
        </w:tc>
      </w:tr>
      <w:tr w:rsidR="005E52C5" w:rsidRPr="00814B25" w:rsidTr="000110F5">
        <w:trPr>
          <w:trHeight w:val="701"/>
        </w:trPr>
        <w:tc>
          <w:tcPr>
            <w:tcW w:w="1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2C5" w:rsidRDefault="005E52C5" w:rsidP="00011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2 02 03027 04 0000 151</w:t>
            </w:r>
          </w:p>
        </w:tc>
        <w:tc>
          <w:tcPr>
            <w:tcW w:w="2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2C5" w:rsidRPr="000110F5" w:rsidRDefault="005E52C5" w:rsidP="00F677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 приемному родителю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2C5" w:rsidRPr="00814B25" w:rsidRDefault="00F67788" w:rsidP="000110F5">
            <w:pPr>
              <w:tabs>
                <w:tab w:val="left" w:pos="13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60708,0</w:t>
            </w:r>
          </w:p>
        </w:tc>
      </w:tr>
      <w:tr w:rsidR="005E52C5" w:rsidRPr="00814B25" w:rsidTr="000110F5">
        <w:trPr>
          <w:trHeight w:val="701"/>
        </w:trPr>
        <w:tc>
          <w:tcPr>
            <w:tcW w:w="1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2C5" w:rsidRDefault="005E52C5" w:rsidP="00011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2C5" w:rsidRPr="000110F5" w:rsidRDefault="005E52C5" w:rsidP="000110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986">
              <w:rPr>
                <w:rFonts w:ascii="Times New Roman" w:hAnsi="Times New Roman" w:cs="Times New Roman"/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52C5" w:rsidRPr="00F67788" w:rsidRDefault="00F67788" w:rsidP="00661F0F">
            <w:pPr>
              <w:tabs>
                <w:tab w:val="left" w:pos="137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677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</w:t>
            </w:r>
            <w:r w:rsidR="00661F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07328,8</w:t>
            </w:r>
          </w:p>
        </w:tc>
      </w:tr>
    </w:tbl>
    <w:p w:rsidR="006E1594" w:rsidRDefault="006E1594" w:rsidP="00D9795B">
      <w:pPr>
        <w:spacing w:line="240" w:lineRule="auto"/>
      </w:pPr>
    </w:p>
    <w:sectPr w:rsidR="006E1594" w:rsidSect="00BF5586">
      <w:foot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6D8" w:rsidRDefault="00FC56D8" w:rsidP="00F67788">
      <w:pPr>
        <w:spacing w:after="0" w:line="240" w:lineRule="auto"/>
      </w:pPr>
      <w:r>
        <w:separator/>
      </w:r>
    </w:p>
  </w:endnote>
  <w:endnote w:type="continuationSeparator" w:id="0">
    <w:p w:rsidR="00FC56D8" w:rsidRDefault="00FC56D8" w:rsidP="00F67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2338506"/>
      <w:docPartObj>
        <w:docPartGallery w:val="Page Numbers (Bottom of Page)"/>
        <w:docPartUnique/>
      </w:docPartObj>
    </w:sdtPr>
    <w:sdtEndPr/>
    <w:sdtContent>
      <w:p w:rsidR="00F67788" w:rsidRDefault="00F6778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59E6">
          <w:rPr>
            <w:noProof/>
          </w:rPr>
          <w:t>2</w:t>
        </w:r>
        <w:r>
          <w:fldChar w:fldCharType="end"/>
        </w:r>
      </w:p>
    </w:sdtContent>
  </w:sdt>
  <w:p w:rsidR="00F67788" w:rsidRDefault="00F6778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6D8" w:rsidRDefault="00FC56D8" w:rsidP="00F67788">
      <w:pPr>
        <w:spacing w:after="0" w:line="240" w:lineRule="auto"/>
      </w:pPr>
      <w:r>
        <w:separator/>
      </w:r>
    </w:p>
  </w:footnote>
  <w:footnote w:type="continuationSeparator" w:id="0">
    <w:p w:rsidR="00FC56D8" w:rsidRDefault="00FC56D8" w:rsidP="00F677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110F5"/>
    <w:rsid w:val="00270841"/>
    <w:rsid w:val="00345C40"/>
    <w:rsid w:val="004E6FCA"/>
    <w:rsid w:val="00591CC5"/>
    <w:rsid w:val="005E52C5"/>
    <w:rsid w:val="00661F0F"/>
    <w:rsid w:val="006A1D04"/>
    <w:rsid w:val="006E1594"/>
    <w:rsid w:val="006E4CE4"/>
    <w:rsid w:val="00814B25"/>
    <w:rsid w:val="00836210"/>
    <w:rsid w:val="008B0BAE"/>
    <w:rsid w:val="009A354A"/>
    <w:rsid w:val="00A079AC"/>
    <w:rsid w:val="00A209FC"/>
    <w:rsid w:val="00BF5586"/>
    <w:rsid w:val="00C43D37"/>
    <w:rsid w:val="00C57D9B"/>
    <w:rsid w:val="00D359E6"/>
    <w:rsid w:val="00D9795B"/>
    <w:rsid w:val="00DB022C"/>
    <w:rsid w:val="00EA7612"/>
    <w:rsid w:val="00F40F5E"/>
    <w:rsid w:val="00F67788"/>
    <w:rsid w:val="00FC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7788"/>
  </w:style>
  <w:style w:type="paragraph" w:styleId="a5">
    <w:name w:val="footer"/>
    <w:basedOn w:val="a"/>
    <w:link w:val="a6"/>
    <w:uiPriority w:val="99"/>
    <w:unhideWhenUsed/>
    <w:rsid w:val="00F67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77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7788"/>
  </w:style>
  <w:style w:type="paragraph" w:styleId="a5">
    <w:name w:val="footer"/>
    <w:basedOn w:val="a"/>
    <w:link w:val="a6"/>
    <w:uiPriority w:val="99"/>
    <w:unhideWhenUsed/>
    <w:rsid w:val="00F67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7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30AF1-6BE9-4B5C-BC02-1AF24B7AF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ФЕДОСЕЕВА</cp:lastModifiedBy>
  <cp:revision>14</cp:revision>
  <cp:lastPrinted>2014-11-05T13:39:00Z</cp:lastPrinted>
  <dcterms:created xsi:type="dcterms:W3CDTF">2014-05-13T13:00:00Z</dcterms:created>
  <dcterms:modified xsi:type="dcterms:W3CDTF">2014-11-06T07:24:00Z</dcterms:modified>
</cp:coreProperties>
</file>